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1178" w14:textId="691C131A" w:rsidR="00056ABA" w:rsidRPr="00261B63" w:rsidRDefault="005F3A62" w:rsidP="003974AD">
      <w:pPr>
        <w:pStyle w:val="BodyText"/>
        <w:ind w:left="560" w:firstLine="720"/>
        <w:rPr>
          <w:sz w:val="20"/>
        </w:rPr>
      </w:pPr>
      <w:r w:rsidRPr="00261B63">
        <w:rPr>
          <w:noProof/>
        </w:rPr>
        <w:drawing>
          <wp:anchor distT="0" distB="0" distL="0" distR="0" simplePos="0" relativeHeight="251658240" behindDoc="0" locked="0" layoutInCell="1" allowOverlap="1" wp14:anchorId="5DFF3313" wp14:editId="22FA3002">
            <wp:simplePos x="0" y="0"/>
            <wp:positionH relativeFrom="page">
              <wp:posOffset>513959</wp:posOffset>
            </wp:positionH>
            <wp:positionV relativeFrom="paragraph">
              <wp:posOffset>-389645</wp:posOffset>
            </wp:positionV>
            <wp:extent cx="1061720" cy="1061720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0"/>
      <w:bookmarkEnd w:id="0"/>
      <w:r w:rsidR="00234A49" w:rsidRPr="00261B63">
        <w:rPr>
          <w:b/>
          <w:bCs/>
          <w:w w:val="90"/>
          <w:sz w:val="48"/>
          <w:szCs w:val="48"/>
        </w:rPr>
        <w:t>Mission Impossible</w:t>
      </w:r>
      <w:r w:rsidR="009D5E52" w:rsidRPr="00261B63">
        <w:rPr>
          <w:b/>
          <w:bCs/>
          <w:w w:val="90"/>
          <w:sz w:val="48"/>
          <w:szCs w:val="48"/>
        </w:rPr>
        <w:t xml:space="preserve"> </w:t>
      </w:r>
      <w:r w:rsidR="00A05361" w:rsidRPr="00261B63">
        <w:rPr>
          <w:b/>
          <w:bCs/>
          <w:w w:val="90"/>
          <w:sz w:val="48"/>
          <w:szCs w:val="48"/>
        </w:rPr>
        <w:t>–</w:t>
      </w:r>
      <w:r w:rsidR="009D5E52" w:rsidRPr="00261B63">
        <w:rPr>
          <w:b/>
          <w:bCs/>
          <w:w w:val="90"/>
          <w:sz w:val="48"/>
          <w:szCs w:val="48"/>
        </w:rPr>
        <w:t xml:space="preserve"> </w:t>
      </w:r>
      <w:r w:rsidR="00234A49" w:rsidRPr="00261B63">
        <w:rPr>
          <w:b/>
          <w:bCs/>
          <w:w w:val="90"/>
          <w:sz w:val="48"/>
          <w:szCs w:val="48"/>
        </w:rPr>
        <w:t xml:space="preserve">God’s Timing </w:t>
      </w:r>
      <w:r w:rsidR="00A05361" w:rsidRPr="00261B63">
        <w:rPr>
          <w:b/>
          <w:bCs/>
          <w:w w:val="90"/>
          <w:sz w:val="48"/>
          <w:szCs w:val="48"/>
        </w:rPr>
        <w:t xml:space="preserve"> </w:t>
      </w:r>
    </w:p>
    <w:p w14:paraId="5ABA0AE5" w14:textId="77777777" w:rsidR="00056ABA" w:rsidRPr="00261B63" w:rsidRDefault="00056ABA">
      <w:pPr>
        <w:pStyle w:val="BodyText"/>
        <w:rPr>
          <w:rFonts w:ascii="Arial"/>
          <w:sz w:val="20"/>
        </w:rPr>
      </w:pPr>
    </w:p>
    <w:p w14:paraId="2E40E828" w14:textId="77777777" w:rsidR="00056ABA" w:rsidRPr="00261B63" w:rsidRDefault="00056ABA">
      <w:pPr>
        <w:pStyle w:val="BodyText"/>
        <w:spacing w:before="10"/>
        <w:rPr>
          <w:rFonts w:ascii="Arial"/>
          <w:sz w:val="15"/>
        </w:rPr>
      </w:pPr>
    </w:p>
    <w:p w14:paraId="09F6418C" w14:textId="1100F0B8" w:rsidR="00056ABA" w:rsidRPr="00261B63" w:rsidRDefault="004B57C1" w:rsidP="00FE3B2B">
      <w:pPr>
        <w:pStyle w:val="Heading1"/>
        <w:spacing w:before="48"/>
      </w:pPr>
      <w:r w:rsidRPr="00261B63">
        <w:t>Scripture Reference for this Week</w:t>
      </w:r>
      <w:r w:rsidR="00F361D2" w:rsidRPr="00261B63">
        <w:t xml:space="preserve"> (NKJV)</w:t>
      </w:r>
      <w:r w:rsidRPr="00261B63">
        <w:t>:</w:t>
      </w:r>
    </w:p>
    <w:p w14:paraId="7D2CB337" w14:textId="3C2C29E0" w:rsidR="00FE3B2B" w:rsidRPr="00261B63" w:rsidRDefault="0081493A" w:rsidP="003974AD">
      <w:pPr>
        <w:pStyle w:val="ListParagraph"/>
        <w:numPr>
          <w:ilvl w:val="0"/>
          <w:numId w:val="12"/>
        </w:numPr>
        <w:rPr>
          <w:rStyle w:val="Hyperlink"/>
          <w:rFonts w:ascii="Helvetica" w:hAnsi="Helvetica" w:cs="Helvetica"/>
          <w:color w:val="000000"/>
          <w:sz w:val="27"/>
          <w:szCs w:val="27"/>
          <w:u w:val="none"/>
        </w:rPr>
      </w:pPr>
      <w:hyperlink r:id="rId6" w:history="1">
        <w:r w:rsidR="00E91D87" w:rsidRPr="00261B63">
          <w:rPr>
            <w:rStyle w:val="Hyperlink"/>
            <w:rFonts w:ascii="Helvetica" w:hAnsi="Helvetica" w:cs="Helvetica"/>
            <w:sz w:val="27"/>
            <w:szCs w:val="27"/>
          </w:rPr>
          <w:t>Proverbs 16:9</w:t>
        </w:r>
      </w:hyperlink>
      <w:r w:rsidR="00583CEF" w:rsidRPr="00261B63">
        <w:rPr>
          <w:rFonts w:ascii="Helvetica" w:hAnsi="Helvetica" w:cs="Helvetica"/>
          <w:color w:val="000000"/>
          <w:sz w:val="27"/>
          <w:szCs w:val="27"/>
        </w:rPr>
        <w:t xml:space="preserve">; </w:t>
      </w:r>
      <w:hyperlink r:id="rId7" w:history="1">
        <w:r w:rsidR="00E91D87" w:rsidRPr="00261B63">
          <w:rPr>
            <w:rStyle w:val="Hyperlink"/>
            <w:rFonts w:ascii="Helvetica" w:hAnsi="Helvetica" w:cs="Helvetica"/>
            <w:sz w:val="27"/>
            <w:szCs w:val="27"/>
          </w:rPr>
          <w:t>Psalms 18:30</w:t>
        </w:r>
      </w:hyperlink>
      <w:r w:rsidR="00655FB0" w:rsidRPr="00261B63">
        <w:rPr>
          <w:rStyle w:val="Hyperlink"/>
          <w:rFonts w:ascii="Helvetica" w:hAnsi="Helvetica" w:cs="Helvetica"/>
          <w:sz w:val="27"/>
          <w:szCs w:val="27"/>
        </w:rPr>
        <w:t>;</w:t>
      </w:r>
      <w:r w:rsidR="00A05361" w:rsidRPr="00261B63">
        <w:rPr>
          <w:rFonts w:ascii="Helvetica" w:hAnsi="Helvetica" w:cs="Helvetica"/>
          <w:color w:val="000000"/>
          <w:sz w:val="27"/>
          <w:szCs w:val="27"/>
        </w:rPr>
        <w:t xml:space="preserve"> </w:t>
      </w:r>
      <w:hyperlink r:id="rId8" w:history="1">
        <w:r w:rsidR="00E91D87" w:rsidRPr="00261B63">
          <w:rPr>
            <w:rStyle w:val="Hyperlink"/>
            <w:rFonts w:ascii="Helvetica" w:hAnsi="Helvetica" w:cs="Helvetica"/>
            <w:sz w:val="27"/>
            <w:szCs w:val="27"/>
          </w:rPr>
          <w:t>Galatians 4:4</w:t>
        </w:r>
      </w:hyperlink>
    </w:p>
    <w:p w14:paraId="054F3A44" w14:textId="4BB01273" w:rsidR="00E91D87" w:rsidRPr="00261B63" w:rsidRDefault="0081493A" w:rsidP="003974AD">
      <w:pPr>
        <w:pStyle w:val="ListParagraph"/>
        <w:numPr>
          <w:ilvl w:val="0"/>
          <w:numId w:val="12"/>
        </w:numPr>
        <w:rPr>
          <w:rStyle w:val="Hyperlink"/>
          <w:rFonts w:ascii="Helvetica" w:hAnsi="Helvetica" w:cs="Helvetica"/>
          <w:color w:val="000000"/>
          <w:sz w:val="27"/>
          <w:szCs w:val="27"/>
          <w:u w:val="none"/>
        </w:rPr>
      </w:pPr>
      <w:hyperlink r:id="rId9" w:history="1"/>
      <w:r w:rsidR="000007C8" w:rsidRPr="00261B63">
        <w:rPr>
          <w:rStyle w:val="Hyperlink"/>
          <w:rFonts w:ascii="Helvetica" w:hAnsi="Helvetica" w:cs="Helvetica"/>
          <w:sz w:val="27"/>
          <w:szCs w:val="27"/>
        </w:rPr>
        <w:t>Psalms 37:7;</w:t>
      </w:r>
      <w:r w:rsidR="000007C8" w:rsidRPr="00261B63">
        <w:rPr>
          <w:rStyle w:val="Hyperlink"/>
          <w:rFonts w:ascii="Helvetica" w:hAnsi="Helvetica" w:cs="Helvetica"/>
          <w:sz w:val="27"/>
          <w:szCs w:val="27"/>
          <w:u w:val="none"/>
        </w:rPr>
        <w:t xml:space="preserve"> </w:t>
      </w:r>
      <w:r w:rsidR="009B7940" w:rsidRPr="00261B63">
        <w:rPr>
          <w:rStyle w:val="Hyperlink"/>
          <w:rFonts w:ascii="Helvetica" w:hAnsi="Helvetica" w:cs="Helvetica"/>
          <w:sz w:val="27"/>
          <w:szCs w:val="27"/>
          <w:u w:val="none"/>
        </w:rPr>
        <w:t xml:space="preserve"> </w:t>
      </w:r>
      <w:r w:rsidR="000007C8" w:rsidRPr="00261B63">
        <w:rPr>
          <w:rStyle w:val="Hyperlink"/>
          <w:rFonts w:ascii="Helvetica" w:hAnsi="Helvetica" w:cs="Helvetica"/>
          <w:sz w:val="27"/>
          <w:szCs w:val="27"/>
          <w:u w:val="none"/>
        </w:rPr>
        <w:t xml:space="preserve"> </w:t>
      </w:r>
      <w:r w:rsidR="000007C8" w:rsidRPr="00261B63">
        <w:rPr>
          <w:rStyle w:val="Hyperlink"/>
          <w:rFonts w:ascii="Helvetica" w:hAnsi="Helvetica" w:cs="Helvetica"/>
          <w:sz w:val="27"/>
          <w:szCs w:val="27"/>
        </w:rPr>
        <w:t>Psalms 27:14</w:t>
      </w:r>
      <w:r w:rsidR="00261B63" w:rsidRPr="00261B63">
        <w:rPr>
          <w:rStyle w:val="Hyperlink"/>
          <w:rFonts w:ascii="Helvetica" w:hAnsi="Helvetica" w:cs="Helvetica"/>
          <w:sz w:val="27"/>
          <w:szCs w:val="27"/>
          <w:u w:val="none"/>
        </w:rPr>
        <w:t>; Job</w:t>
      </w:r>
      <w:r w:rsidR="000007C8" w:rsidRPr="00261B63">
        <w:rPr>
          <w:rStyle w:val="Hyperlink"/>
          <w:rFonts w:ascii="Helvetica" w:hAnsi="Helvetica" w:cs="Helvetica"/>
          <w:sz w:val="27"/>
          <w:szCs w:val="27"/>
        </w:rPr>
        <w:t>14:14</w:t>
      </w:r>
    </w:p>
    <w:p w14:paraId="0550264E" w14:textId="7CA1FD08" w:rsidR="000007C8" w:rsidRPr="00261B63" w:rsidRDefault="0081493A" w:rsidP="003974AD">
      <w:pPr>
        <w:pStyle w:val="ListParagraph"/>
        <w:numPr>
          <w:ilvl w:val="0"/>
          <w:numId w:val="12"/>
        </w:numPr>
        <w:rPr>
          <w:rFonts w:ascii="Helvetica" w:hAnsi="Helvetica" w:cs="Helvetica"/>
          <w:color w:val="000000"/>
          <w:sz w:val="27"/>
          <w:szCs w:val="27"/>
        </w:rPr>
      </w:pPr>
      <w:hyperlink r:id="rId10" w:history="1">
        <w:r w:rsidR="00645175" w:rsidRPr="00261B63">
          <w:rPr>
            <w:rStyle w:val="Hyperlink"/>
            <w:rFonts w:ascii="Helvetica" w:hAnsi="Helvetica" w:cs="Helvetica"/>
            <w:sz w:val="27"/>
            <w:szCs w:val="27"/>
          </w:rPr>
          <w:t>Proverbs 3:5-6</w:t>
        </w:r>
      </w:hyperlink>
      <w:r w:rsidR="00645175" w:rsidRPr="00261B63">
        <w:rPr>
          <w:rStyle w:val="Hyperlink"/>
          <w:rFonts w:ascii="Helvetica" w:hAnsi="Helvetica" w:cs="Helvetica"/>
          <w:sz w:val="27"/>
          <w:szCs w:val="27"/>
        </w:rPr>
        <w:t>;</w:t>
      </w:r>
      <w:r w:rsidR="00645175" w:rsidRPr="00261B63">
        <w:rPr>
          <w:rStyle w:val="Hyperlink"/>
          <w:rFonts w:ascii="Helvetica" w:hAnsi="Helvetica" w:cs="Helvetica"/>
          <w:sz w:val="27"/>
          <w:szCs w:val="27"/>
          <w:u w:val="none"/>
        </w:rPr>
        <w:t xml:space="preserve"> </w:t>
      </w:r>
      <w:r w:rsidR="009B7940" w:rsidRPr="00261B63">
        <w:rPr>
          <w:rStyle w:val="Hyperlink"/>
          <w:rFonts w:ascii="Helvetica" w:hAnsi="Helvetica" w:cs="Helvetica"/>
          <w:sz w:val="27"/>
          <w:szCs w:val="27"/>
          <w:u w:val="none"/>
        </w:rPr>
        <w:t xml:space="preserve"> </w:t>
      </w:r>
      <w:r w:rsidR="00645175" w:rsidRPr="00261B63">
        <w:rPr>
          <w:rStyle w:val="Hyperlink"/>
          <w:rFonts w:ascii="Helvetica" w:hAnsi="Helvetica" w:cs="Helvetica"/>
          <w:sz w:val="27"/>
          <w:szCs w:val="27"/>
        </w:rPr>
        <w:t>2 Peter 3:9</w:t>
      </w:r>
      <w:r w:rsidR="009B7940" w:rsidRPr="00261B63">
        <w:rPr>
          <w:rStyle w:val="Hyperlink"/>
          <w:rFonts w:ascii="Helvetica" w:hAnsi="Helvetica" w:cs="Helvetica"/>
          <w:sz w:val="27"/>
          <w:szCs w:val="27"/>
        </w:rPr>
        <w:t>;</w:t>
      </w:r>
      <w:r w:rsidR="009B7940" w:rsidRPr="00261B63">
        <w:rPr>
          <w:rStyle w:val="Hyperlink"/>
          <w:rFonts w:ascii="Helvetica" w:hAnsi="Helvetica" w:cs="Helvetica"/>
          <w:sz w:val="27"/>
          <w:szCs w:val="27"/>
          <w:u w:val="none"/>
        </w:rPr>
        <w:t xml:space="preserve">  </w:t>
      </w:r>
      <w:hyperlink r:id="rId11" w:history="1">
        <w:r w:rsidR="009B7940" w:rsidRPr="00261B63">
          <w:rPr>
            <w:rStyle w:val="Hyperlink"/>
            <w:rFonts w:ascii="Helvetica" w:hAnsi="Helvetica" w:cs="Helvetica"/>
            <w:sz w:val="27"/>
            <w:szCs w:val="27"/>
          </w:rPr>
          <w:t>James 5:7</w:t>
        </w:r>
      </w:hyperlink>
    </w:p>
    <w:p w14:paraId="02FA511D" w14:textId="4B62A202" w:rsidR="003974AD" w:rsidRPr="00261B63" w:rsidRDefault="00FE3B2B" w:rsidP="00FE3B2B">
      <w:pPr>
        <w:ind w:left="720"/>
        <w:rPr>
          <w:rFonts w:ascii="Helvetica" w:hAnsi="Helvetica" w:cs="Helvetica"/>
          <w:color w:val="000000"/>
          <w:sz w:val="27"/>
          <w:szCs w:val="27"/>
        </w:rPr>
      </w:pPr>
      <w:r w:rsidRPr="00261B63"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14:paraId="15DDC581" w14:textId="77777777" w:rsidR="00E91D87" w:rsidRPr="00261B63" w:rsidRDefault="00E91D87" w:rsidP="00E91D87">
      <w:pPr>
        <w:rPr>
          <w:rFonts w:ascii="Georgia" w:hAnsi="Georgia"/>
          <w:b/>
          <w:bCs/>
        </w:rPr>
      </w:pPr>
    </w:p>
    <w:p w14:paraId="3F572112" w14:textId="77777777" w:rsidR="009B7940" w:rsidRPr="00261B63" w:rsidRDefault="009B7940" w:rsidP="00E91D87">
      <w:pPr>
        <w:rPr>
          <w:rFonts w:ascii="Georgia" w:hAnsi="Georgia"/>
          <w:b/>
          <w:bCs/>
        </w:rPr>
      </w:pPr>
    </w:p>
    <w:p w14:paraId="69A2FEB0" w14:textId="77777777" w:rsidR="009B7940" w:rsidRPr="00261B63" w:rsidRDefault="009B7940" w:rsidP="00E91D87">
      <w:pPr>
        <w:rPr>
          <w:rFonts w:ascii="Georgia" w:hAnsi="Georgia"/>
          <w:b/>
          <w:bCs/>
        </w:rPr>
      </w:pPr>
    </w:p>
    <w:p w14:paraId="77EEA028" w14:textId="4E1FF321" w:rsidR="00E91D87" w:rsidRPr="00261B63" w:rsidRDefault="00E91D87" w:rsidP="008E34F2">
      <w:pPr>
        <w:jc w:val="center"/>
        <w:rPr>
          <w:rFonts w:ascii="Georgia" w:hAnsi="Georgia"/>
          <w:b/>
          <w:bCs/>
          <w:sz w:val="36"/>
          <w:szCs w:val="36"/>
        </w:rPr>
      </w:pPr>
      <w:r w:rsidRPr="00261B63">
        <w:rPr>
          <w:rFonts w:ascii="Georgia" w:hAnsi="Georgia"/>
          <w:b/>
          <w:bCs/>
          <w:sz w:val="36"/>
          <w:szCs w:val="36"/>
        </w:rPr>
        <w:t>God’s Timing</w:t>
      </w:r>
      <w:r w:rsidR="008E34F2" w:rsidRPr="00261B63">
        <w:rPr>
          <w:rFonts w:ascii="Georgia" w:hAnsi="Georgia"/>
          <w:b/>
          <w:bCs/>
          <w:sz w:val="36"/>
          <w:szCs w:val="36"/>
        </w:rPr>
        <w:t>:</w:t>
      </w:r>
    </w:p>
    <w:p w14:paraId="3ABF0C29" w14:textId="77777777" w:rsidR="008E34F2" w:rsidRPr="00261B63" w:rsidRDefault="008E34F2" w:rsidP="00E91D87">
      <w:pPr>
        <w:rPr>
          <w:rFonts w:ascii="Georgia" w:hAnsi="Georgia"/>
          <w:b/>
          <w:bCs/>
          <w:sz w:val="36"/>
          <w:szCs w:val="36"/>
        </w:rPr>
      </w:pPr>
    </w:p>
    <w:p w14:paraId="2C3D7CC1" w14:textId="5325CB85" w:rsidR="00E91D87" w:rsidRPr="00261B63" w:rsidRDefault="00E91D87" w:rsidP="00E91D87">
      <w:pPr>
        <w:rPr>
          <w:rFonts w:ascii="Georgia" w:hAnsi="Georgia"/>
        </w:rPr>
      </w:pPr>
      <w:r w:rsidRPr="00261B63">
        <w:rPr>
          <w:rFonts w:ascii="Georgia" w:hAnsi="Georgia"/>
          <w:b/>
          <w:bCs/>
          <w:sz w:val="32"/>
          <w:szCs w:val="32"/>
        </w:rPr>
        <w:t>Wait</w:t>
      </w:r>
      <w:r w:rsidR="00D05EFC" w:rsidRPr="00261B63">
        <w:rPr>
          <w:rFonts w:ascii="Georgia" w:hAnsi="Georgia"/>
          <w:b/>
          <w:bCs/>
          <w:sz w:val="32"/>
          <w:szCs w:val="32"/>
        </w:rPr>
        <w:t xml:space="preserve"> </w:t>
      </w:r>
      <w:r w:rsidRPr="00261B63">
        <w:rPr>
          <w:rFonts w:ascii="Georgia" w:hAnsi="Georgia"/>
          <w:sz w:val="32"/>
          <w:szCs w:val="32"/>
        </w:rPr>
        <w:t>-</w:t>
      </w:r>
      <w:r w:rsidRPr="00261B63">
        <w:rPr>
          <w:rFonts w:ascii="Georgia" w:hAnsi="Georgia"/>
        </w:rPr>
        <w:t xml:space="preserve"> Psalms 27:14, Job 14:14   </w:t>
      </w:r>
    </w:p>
    <w:p w14:paraId="5EF23CDF" w14:textId="1CACCCE7" w:rsidR="00E91D87" w:rsidRPr="00261B63" w:rsidRDefault="00E91D87" w:rsidP="00E91D87">
      <w:pPr>
        <w:rPr>
          <w:rFonts w:ascii="Georgia" w:hAnsi="Georgia"/>
        </w:rPr>
      </w:pPr>
      <w:r w:rsidRPr="00261B63">
        <w:rPr>
          <w:rFonts w:ascii="Georgia" w:hAnsi="Georgia"/>
        </w:rPr>
        <w:t xml:space="preserve">  </w:t>
      </w:r>
    </w:p>
    <w:p w14:paraId="7550D14E" w14:textId="33970E92" w:rsidR="00E91D87" w:rsidRPr="00261B63" w:rsidRDefault="00E91D87" w:rsidP="008E34F2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</w:rPr>
        <w:t xml:space="preserve">God has no limits or restrictions of </w:t>
      </w:r>
      <w:r w:rsidR="00D05EFC" w:rsidRPr="00261B63">
        <w:rPr>
          <w:rFonts w:ascii="Georgia" w:hAnsi="Georgia"/>
        </w:rPr>
        <w:t>t</w:t>
      </w:r>
      <w:r w:rsidRPr="00261B63">
        <w:rPr>
          <w:rFonts w:ascii="Georgia" w:hAnsi="Georgia"/>
        </w:rPr>
        <w:t>ime</w:t>
      </w:r>
      <w:r w:rsidR="00D05EFC" w:rsidRPr="00261B63">
        <w:rPr>
          <w:rFonts w:ascii="Georgia" w:hAnsi="Georgia"/>
        </w:rPr>
        <w:t xml:space="preserve">; </w:t>
      </w:r>
      <w:r w:rsidRPr="00261B63">
        <w:rPr>
          <w:rFonts w:ascii="Georgia" w:hAnsi="Georgia"/>
        </w:rPr>
        <w:t xml:space="preserve">He </w:t>
      </w:r>
      <w:r w:rsidR="00312655" w:rsidRPr="00261B63">
        <w:rPr>
          <w:rFonts w:ascii="Georgia" w:hAnsi="Georgia"/>
          <w:u w:val="single"/>
        </w:rPr>
        <w:tab/>
      </w:r>
      <w:r w:rsidR="00312655" w:rsidRPr="00261B63">
        <w:rPr>
          <w:rFonts w:ascii="Georgia" w:hAnsi="Georgia"/>
          <w:u w:val="single"/>
        </w:rPr>
        <w:tab/>
      </w:r>
      <w:r w:rsidRPr="00261B63">
        <w:rPr>
          <w:rFonts w:ascii="Georgia" w:hAnsi="Georgia"/>
        </w:rPr>
        <w:t xml:space="preserve"> it</w:t>
      </w:r>
      <w:r w:rsidR="00D05EFC" w:rsidRPr="00261B63">
        <w:rPr>
          <w:rFonts w:ascii="Georgia" w:hAnsi="Georgia"/>
        </w:rPr>
        <w:t>.</w:t>
      </w:r>
    </w:p>
    <w:p w14:paraId="387A949F" w14:textId="31FFE8EB" w:rsidR="00E91D87" w:rsidRPr="00261B63" w:rsidRDefault="00E91D87" w:rsidP="008E34F2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</w:rPr>
        <w:t xml:space="preserve">God is in </w:t>
      </w:r>
      <w:r w:rsidR="00312655" w:rsidRPr="00261B63">
        <w:rPr>
          <w:rFonts w:ascii="Georgia" w:hAnsi="Georgia"/>
          <w:u w:val="single"/>
        </w:rPr>
        <w:tab/>
      </w:r>
      <w:r w:rsidR="00312655" w:rsidRPr="00261B63">
        <w:rPr>
          <w:rFonts w:ascii="Georgia" w:hAnsi="Georgia"/>
          <w:u w:val="single"/>
        </w:rPr>
        <w:tab/>
      </w:r>
      <w:r w:rsidR="00312655" w:rsidRPr="00261B63">
        <w:rPr>
          <w:rFonts w:ascii="Georgia" w:hAnsi="Georgia"/>
          <w:u w:val="single"/>
        </w:rPr>
        <w:tab/>
      </w:r>
    </w:p>
    <w:p w14:paraId="51A47832" w14:textId="2EE34EDB" w:rsidR="00E91D87" w:rsidRPr="00261B63" w:rsidRDefault="00D05EFC" w:rsidP="008E34F2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</w:rPr>
        <w:t xml:space="preserve">God’s </w:t>
      </w:r>
      <w:r w:rsidR="00312655" w:rsidRPr="00261B63">
        <w:rPr>
          <w:rFonts w:ascii="Georgia" w:hAnsi="Georgia"/>
          <w:u w:val="single"/>
        </w:rPr>
        <w:tab/>
      </w:r>
      <w:r w:rsidR="00312655" w:rsidRPr="00261B63">
        <w:rPr>
          <w:rFonts w:ascii="Georgia" w:hAnsi="Georgia"/>
          <w:u w:val="single"/>
        </w:rPr>
        <w:tab/>
      </w:r>
      <w:r w:rsidR="00312655" w:rsidRPr="00261B63">
        <w:rPr>
          <w:rFonts w:ascii="Georgia" w:hAnsi="Georgia"/>
          <w:u w:val="single"/>
        </w:rPr>
        <w:tab/>
      </w:r>
      <w:r w:rsidR="00E91D87" w:rsidRPr="00261B63">
        <w:rPr>
          <w:rFonts w:ascii="Georgia" w:hAnsi="Georgia"/>
          <w:u w:val="single"/>
        </w:rPr>
        <w:t xml:space="preserve"> </w:t>
      </w:r>
      <w:r w:rsidR="00E91D87" w:rsidRPr="00261B63">
        <w:rPr>
          <w:rFonts w:ascii="Georgia" w:hAnsi="Georgia"/>
        </w:rPr>
        <w:t>is not controlled by your timing</w:t>
      </w:r>
    </w:p>
    <w:p w14:paraId="2DA3E73D" w14:textId="29204523" w:rsidR="00E91D87" w:rsidRPr="00261B63" w:rsidRDefault="00D05EFC" w:rsidP="008E34F2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</w:rPr>
        <w:t xml:space="preserve">God is </w:t>
      </w:r>
      <w:r w:rsidR="00312655" w:rsidRPr="00261B63">
        <w:rPr>
          <w:rFonts w:ascii="Georgia" w:hAnsi="Georgia"/>
        </w:rPr>
        <w:tab/>
      </w:r>
      <w:r w:rsidR="00312655" w:rsidRPr="00261B63">
        <w:rPr>
          <w:rFonts w:ascii="Georgia" w:hAnsi="Georgia"/>
          <w:u w:val="single"/>
        </w:rPr>
        <w:tab/>
      </w:r>
      <w:r w:rsidR="00312655" w:rsidRPr="00261B63">
        <w:rPr>
          <w:rFonts w:ascii="Georgia" w:hAnsi="Georgia"/>
          <w:u w:val="single"/>
        </w:rPr>
        <w:tab/>
      </w:r>
      <w:r w:rsidR="00F276A6" w:rsidRPr="00261B63">
        <w:rPr>
          <w:rFonts w:ascii="Georgia" w:hAnsi="Georgia"/>
        </w:rPr>
        <w:t>,</w:t>
      </w:r>
      <w:r w:rsidRPr="00261B63">
        <w:rPr>
          <w:rFonts w:ascii="Georgia" w:hAnsi="Georgia"/>
        </w:rPr>
        <w:t xml:space="preserve"> </w:t>
      </w:r>
      <w:r w:rsidR="00F276A6" w:rsidRPr="00261B63">
        <w:rPr>
          <w:rFonts w:ascii="Georgia" w:hAnsi="Georgia"/>
        </w:rPr>
        <w:t>o</w:t>
      </w:r>
      <w:r w:rsidR="00E91D87" w:rsidRPr="00261B63">
        <w:rPr>
          <w:rFonts w:ascii="Georgia" w:hAnsi="Georgia"/>
        </w:rPr>
        <w:t xml:space="preserve">bey and stay- stay open to his leading, and obey his words </w:t>
      </w:r>
    </w:p>
    <w:p w14:paraId="16CD1356" w14:textId="18323175" w:rsidR="009B7940" w:rsidRPr="00261B63" w:rsidRDefault="00D05EFC" w:rsidP="00E91D87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</w:rPr>
        <w:t xml:space="preserve">God knows the </w:t>
      </w:r>
      <w:r w:rsidR="00312655" w:rsidRPr="00261B63">
        <w:rPr>
          <w:rFonts w:ascii="Georgia" w:hAnsi="Georgia"/>
          <w:u w:val="single"/>
        </w:rPr>
        <w:tab/>
        <w:t xml:space="preserve">    </w:t>
      </w:r>
      <w:r w:rsidRPr="00261B63">
        <w:rPr>
          <w:rFonts w:ascii="Georgia" w:hAnsi="Georgia"/>
        </w:rPr>
        <w:t xml:space="preserve"> </w:t>
      </w:r>
      <w:r w:rsidR="00E91D87" w:rsidRPr="00261B63">
        <w:rPr>
          <w:rFonts w:ascii="Georgia" w:hAnsi="Georgia"/>
        </w:rPr>
        <w:t>- Go in with the end in mind</w:t>
      </w:r>
      <w:r w:rsidRPr="00261B63">
        <w:rPr>
          <w:rFonts w:ascii="Georgia" w:hAnsi="Georgia"/>
        </w:rPr>
        <w:t>; then e</w:t>
      </w:r>
      <w:r w:rsidRPr="00261B63">
        <w:rPr>
          <w:rFonts w:ascii="Georgia" w:hAnsi="Georgia"/>
        </w:rPr>
        <w:t>xpect Him to complete it</w:t>
      </w:r>
    </w:p>
    <w:p w14:paraId="3D49906B" w14:textId="4A362BBE" w:rsidR="009B7940" w:rsidRPr="00261B63" w:rsidRDefault="009B7940" w:rsidP="00E91D87">
      <w:pPr>
        <w:rPr>
          <w:rFonts w:ascii="Georgia" w:hAnsi="Georgia"/>
        </w:rPr>
      </w:pPr>
    </w:p>
    <w:p w14:paraId="1B38EDD2" w14:textId="720843F0" w:rsidR="009B7940" w:rsidRPr="00261B63" w:rsidRDefault="009B7940" w:rsidP="00E91D87">
      <w:pPr>
        <w:rPr>
          <w:rFonts w:ascii="Georgia" w:hAnsi="Georgia"/>
        </w:rPr>
      </w:pPr>
    </w:p>
    <w:p w14:paraId="7ED20086" w14:textId="77777777" w:rsidR="00E91D87" w:rsidRPr="00261B63" w:rsidRDefault="00E91D87" w:rsidP="00E91D87">
      <w:pPr>
        <w:rPr>
          <w:rFonts w:ascii="Georgia" w:hAnsi="Georgia"/>
        </w:rPr>
      </w:pPr>
    </w:p>
    <w:p w14:paraId="596B1C60" w14:textId="1E8443B2" w:rsidR="00E91D87" w:rsidRPr="00261B63" w:rsidRDefault="00E91D87" w:rsidP="00E91D87">
      <w:pPr>
        <w:rPr>
          <w:rFonts w:ascii="Georgia" w:hAnsi="Georgia"/>
        </w:rPr>
      </w:pPr>
      <w:r w:rsidRPr="00261B63">
        <w:rPr>
          <w:rFonts w:ascii="Georgia" w:hAnsi="Georgia"/>
          <w:b/>
          <w:bCs/>
          <w:sz w:val="32"/>
          <w:szCs w:val="32"/>
        </w:rPr>
        <w:t>Trust</w:t>
      </w:r>
      <w:r w:rsidR="00D05EFC" w:rsidRPr="00261B63">
        <w:rPr>
          <w:rFonts w:ascii="Georgia" w:hAnsi="Georgia"/>
          <w:b/>
          <w:bCs/>
          <w:sz w:val="32"/>
          <w:szCs w:val="32"/>
        </w:rPr>
        <w:t xml:space="preserve"> </w:t>
      </w:r>
      <w:r w:rsidRPr="00261B63">
        <w:rPr>
          <w:rFonts w:ascii="Georgia" w:hAnsi="Georgia"/>
        </w:rPr>
        <w:t>- Proverbs 3:5-6</w:t>
      </w:r>
    </w:p>
    <w:p w14:paraId="7D2C66EA" w14:textId="0B11385D" w:rsidR="00E91D87" w:rsidRPr="00261B63" w:rsidRDefault="00E91D87" w:rsidP="008E34F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</w:rPr>
        <w:t xml:space="preserve">With </w:t>
      </w:r>
      <w:r w:rsidR="00D45EE3" w:rsidRPr="00261B63">
        <w:rPr>
          <w:rFonts w:ascii="Georgia" w:hAnsi="Georgia"/>
        </w:rPr>
        <w:t>a</w:t>
      </w:r>
      <w:r w:rsidRPr="00261B63">
        <w:rPr>
          <w:rFonts w:ascii="Georgia" w:hAnsi="Georgia"/>
        </w:rPr>
        <w:t xml:space="preserve">ll you </w:t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  <w:r w:rsidRPr="00261B63">
        <w:rPr>
          <w:rFonts w:ascii="Georgia" w:hAnsi="Georgia"/>
        </w:rPr>
        <w:t>- never waiver on the truth of God’s promise</w:t>
      </w:r>
      <w:r w:rsidR="00F276A6" w:rsidRPr="00261B63">
        <w:rPr>
          <w:rFonts w:ascii="Georgia" w:hAnsi="Georgia"/>
        </w:rPr>
        <w:t>s</w:t>
      </w:r>
      <w:r w:rsidRPr="00261B63">
        <w:rPr>
          <w:rFonts w:ascii="Georgia" w:hAnsi="Georgia"/>
        </w:rPr>
        <w:t xml:space="preserve"> </w:t>
      </w:r>
    </w:p>
    <w:p w14:paraId="2B750942" w14:textId="7E4A7FAE" w:rsidR="00E91D87" w:rsidRPr="00261B63" w:rsidRDefault="00D05EFC" w:rsidP="008E34F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</w:rPr>
        <w:t>T</w:t>
      </w:r>
      <w:r w:rsidR="00E91D87" w:rsidRPr="00261B63">
        <w:rPr>
          <w:rFonts w:ascii="Georgia" w:hAnsi="Georgia"/>
        </w:rPr>
        <w:t xml:space="preserve">rust in </w:t>
      </w:r>
      <w:r w:rsidRPr="00261B63">
        <w:rPr>
          <w:rFonts w:ascii="Georgia" w:hAnsi="Georgia"/>
        </w:rPr>
        <w:t xml:space="preserve">HIS </w:t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  <w:r w:rsidRPr="00261B63">
        <w:rPr>
          <w:rFonts w:ascii="Georgia" w:hAnsi="Georgia"/>
          <w:u w:val="single"/>
        </w:rPr>
        <w:t xml:space="preserve"> n</w:t>
      </w:r>
      <w:r w:rsidRPr="00261B63">
        <w:rPr>
          <w:rFonts w:ascii="Georgia" w:hAnsi="Georgia"/>
        </w:rPr>
        <w:t xml:space="preserve">ot your own </w:t>
      </w:r>
      <w:r w:rsidR="00E91D87" w:rsidRPr="00261B63">
        <w:rPr>
          <w:rFonts w:ascii="Georgia" w:hAnsi="Georgia"/>
        </w:rPr>
        <w:t xml:space="preserve">- Let HIM do all the heavy lifting </w:t>
      </w:r>
    </w:p>
    <w:p w14:paraId="43F0F255" w14:textId="38289109" w:rsidR="00E91D87" w:rsidRPr="00261B63" w:rsidRDefault="00E91D87" w:rsidP="008E34F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</w:rPr>
        <w:t xml:space="preserve">Acknowledge </w:t>
      </w:r>
      <w:r w:rsidR="00D05EFC" w:rsidRPr="00261B63">
        <w:rPr>
          <w:rFonts w:ascii="Georgia" w:hAnsi="Georgia"/>
        </w:rPr>
        <w:t>H</w:t>
      </w:r>
      <w:r w:rsidRPr="00261B63">
        <w:rPr>
          <w:rFonts w:ascii="Georgia" w:hAnsi="Georgia"/>
        </w:rPr>
        <w:t xml:space="preserve">e’s the one with all the </w:t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</w:p>
    <w:p w14:paraId="0D8D7A0D" w14:textId="4A928098" w:rsidR="00E91D87" w:rsidRPr="00261B63" w:rsidRDefault="00E91D87" w:rsidP="008E34F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</w:rPr>
        <w:t>Accept</w:t>
      </w:r>
      <w:r w:rsidR="00D05EFC" w:rsidRPr="00261B63">
        <w:rPr>
          <w:rFonts w:ascii="Georgia" w:hAnsi="Georgia"/>
        </w:rPr>
        <w:t xml:space="preserve"> HIS</w:t>
      </w:r>
      <w:r w:rsidRPr="00261B63">
        <w:rPr>
          <w:rFonts w:ascii="Georgia" w:hAnsi="Georgia"/>
        </w:rPr>
        <w:t xml:space="preserve"> </w:t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  <w:r w:rsidRPr="00261B63">
        <w:rPr>
          <w:rFonts w:ascii="Georgia" w:hAnsi="Georgia"/>
        </w:rPr>
        <w:t>, even though it may not make sense</w:t>
      </w:r>
    </w:p>
    <w:p w14:paraId="4AA648A6" w14:textId="77777777" w:rsidR="00F276A6" w:rsidRPr="00261B63" w:rsidRDefault="00F276A6" w:rsidP="00E91D87">
      <w:pPr>
        <w:rPr>
          <w:rFonts w:ascii="Georgia" w:hAnsi="Georgia"/>
          <w:sz w:val="32"/>
          <w:szCs w:val="32"/>
        </w:rPr>
      </w:pPr>
    </w:p>
    <w:p w14:paraId="7E4AB917" w14:textId="77777777" w:rsidR="00E91D87" w:rsidRPr="00261B63" w:rsidRDefault="00E91D87" w:rsidP="00E91D87">
      <w:pPr>
        <w:rPr>
          <w:rFonts w:ascii="Georgia" w:hAnsi="Georgia"/>
          <w:sz w:val="32"/>
          <w:szCs w:val="32"/>
        </w:rPr>
      </w:pPr>
    </w:p>
    <w:p w14:paraId="04B98D14" w14:textId="0D6D33A8" w:rsidR="00E91D87" w:rsidRPr="00261B63" w:rsidRDefault="00E91D87" w:rsidP="00E91D87">
      <w:pPr>
        <w:rPr>
          <w:rFonts w:ascii="Georgia" w:hAnsi="Georgia"/>
        </w:rPr>
      </w:pPr>
      <w:r w:rsidRPr="0081493A">
        <w:rPr>
          <w:rFonts w:ascii="Georgia" w:hAnsi="Georgia"/>
          <w:b/>
          <w:bCs/>
          <w:sz w:val="32"/>
          <w:szCs w:val="32"/>
        </w:rPr>
        <w:t>Patience</w:t>
      </w:r>
      <w:r w:rsidRPr="00261B63">
        <w:rPr>
          <w:rFonts w:ascii="Georgia" w:hAnsi="Georgia"/>
        </w:rPr>
        <w:t xml:space="preserve"> </w:t>
      </w:r>
      <w:r w:rsidR="00D05EFC" w:rsidRPr="00261B63">
        <w:rPr>
          <w:rFonts w:ascii="Georgia" w:hAnsi="Georgia"/>
        </w:rPr>
        <w:t xml:space="preserve">- </w:t>
      </w:r>
      <w:r w:rsidRPr="00261B63">
        <w:rPr>
          <w:rFonts w:ascii="Georgia" w:hAnsi="Georgia"/>
        </w:rPr>
        <w:t>2 Peter 3:9, James 5:7-8</w:t>
      </w:r>
    </w:p>
    <w:p w14:paraId="5D65FCAC" w14:textId="4CDF18C4" w:rsidR="00E91D87" w:rsidRPr="00261B63" w:rsidRDefault="008E34F2" w:rsidP="008E34F2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  <w:u w:val="single"/>
        </w:rPr>
        <w:tab/>
      </w:r>
      <w:r w:rsidRPr="00261B63">
        <w:rPr>
          <w:rFonts w:ascii="Georgia" w:hAnsi="Georgia"/>
          <w:u w:val="single"/>
        </w:rPr>
        <w:tab/>
      </w:r>
      <w:r w:rsidRPr="00261B63">
        <w:rPr>
          <w:rFonts w:ascii="Georgia" w:hAnsi="Georgia"/>
          <w:u w:val="single"/>
        </w:rPr>
        <w:tab/>
      </w:r>
      <w:r w:rsidR="00E91D87" w:rsidRPr="00261B63">
        <w:rPr>
          <w:rFonts w:ascii="Georgia" w:hAnsi="Georgia"/>
        </w:rPr>
        <w:t xml:space="preserve"> still when you want to run</w:t>
      </w:r>
    </w:p>
    <w:p w14:paraId="2C9B4C78" w14:textId="6890E026" w:rsidR="00E91D87" w:rsidRPr="00261B63" w:rsidRDefault="008E34F2" w:rsidP="008E34F2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  <w:u w:val="single"/>
        </w:rPr>
        <w:tab/>
      </w:r>
      <w:r w:rsidRPr="00261B63">
        <w:rPr>
          <w:rFonts w:ascii="Georgia" w:hAnsi="Georgia"/>
          <w:u w:val="single"/>
        </w:rPr>
        <w:tab/>
      </w:r>
      <w:r w:rsidRPr="00261B63">
        <w:rPr>
          <w:rFonts w:ascii="Georgia" w:hAnsi="Georgia"/>
          <w:u w:val="single"/>
        </w:rPr>
        <w:tab/>
      </w:r>
      <w:r w:rsidR="00E91D87" w:rsidRPr="00261B63">
        <w:rPr>
          <w:rFonts w:ascii="Georgia" w:hAnsi="Georgia"/>
          <w:u w:val="single"/>
        </w:rPr>
        <w:t xml:space="preserve"> </w:t>
      </w:r>
      <w:r w:rsidR="00E91D87" w:rsidRPr="00261B63">
        <w:rPr>
          <w:rFonts w:ascii="Georgia" w:hAnsi="Georgia"/>
        </w:rPr>
        <w:t xml:space="preserve">your current situation </w:t>
      </w:r>
    </w:p>
    <w:p w14:paraId="5CD16658" w14:textId="03D10E28" w:rsidR="00E91D87" w:rsidRPr="00261B63" w:rsidRDefault="00E91D87" w:rsidP="008E34F2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</w:rPr>
        <w:t>Be in control of yourself</w:t>
      </w:r>
      <w:r w:rsidR="00D05EFC" w:rsidRPr="00261B63">
        <w:rPr>
          <w:rFonts w:ascii="Georgia" w:hAnsi="Georgia"/>
        </w:rPr>
        <w:t xml:space="preserve"> </w:t>
      </w:r>
      <w:r w:rsidRPr="00261B63">
        <w:rPr>
          <w:rFonts w:ascii="Georgia" w:hAnsi="Georgia"/>
        </w:rPr>
        <w:t xml:space="preserve">- Don’t </w:t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  <w:r w:rsidRPr="00261B63">
        <w:rPr>
          <w:rFonts w:ascii="Georgia" w:hAnsi="Georgia"/>
        </w:rPr>
        <w:t xml:space="preserve">to every whim </w:t>
      </w:r>
    </w:p>
    <w:p w14:paraId="68501422" w14:textId="11F21EF9" w:rsidR="00E91D87" w:rsidRPr="00261B63" w:rsidRDefault="00E91D87" w:rsidP="008E34F2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</w:rPr>
        <w:t xml:space="preserve">Don’t try to </w:t>
      </w:r>
      <w:r w:rsidRPr="00261B63">
        <w:rPr>
          <w:rFonts w:ascii="Georgia" w:hAnsi="Georgia"/>
          <w:u w:val="single"/>
        </w:rPr>
        <w:t xml:space="preserve">fix </w:t>
      </w:r>
      <w:r w:rsidRPr="00261B63">
        <w:rPr>
          <w:rFonts w:ascii="Georgia" w:hAnsi="Georgia"/>
        </w:rPr>
        <w:t xml:space="preserve">it all </w:t>
      </w:r>
    </w:p>
    <w:p w14:paraId="0D936AC4" w14:textId="767ADC0E" w:rsidR="00E91D87" w:rsidRPr="0081493A" w:rsidRDefault="00E91D87" w:rsidP="00E91D87">
      <w:pPr>
        <w:pStyle w:val="ListParagraph"/>
        <w:numPr>
          <w:ilvl w:val="0"/>
          <w:numId w:val="15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</w:rPr>
        <w:t xml:space="preserve">Increase your </w:t>
      </w:r>
      <w:r w:rsidRPr="00261B63">
        <w:rPr>
          <w:rFonts w:ascii="Georgia" w:hAnsi="Georgia"/>
          <w:u w:val="single"/>
        </w:rPr>
        <w:t>listen</w:t>
      </w:r>
      <w:r w:rsidR="00D05EFC" w:rsidRPr="00261B63">
        <w:rPr>
          <w:rFonts w:ascii="Georgia" w:hAnsi="Georgia"/>
          <w:u w:val="single"/>
        </w:rPr>
        <w:t>ing</w:t>
      </w:r>
      <w:r w:rsidRPr="00261B63">
        <w:rPr>
          <w:rFonts w:ascii="Georgia" w:hAnsi="Georgia"/>
          <w:u w:val="single"/>
        </w:rPr>
        <w:t xml:space="preserve"> </w:t>
      </w:r>
      <w:r w:rsidRPr="00261B63">
        <w:rPr>
          <w:rFonts w:ascii="Georgia" w:hAnsi="Georgia"/>
        </w:rPr>
        <w:t>skills</w:t>
      </w:r>
    </w:p>
    <w:p w14:paraId="32409B5C" w14:textId="77777777" w:rsidR="00E91D87" w:rsidRPr="00261B63" w:rsidRDefault="00E91D87" w:rsidP="00E91D87">
      <w:pPr>
        <w:rPr>
          <w:rFonts w:ascii="Georgia" w:hAnsi="Georgia"/>
        </w:rPr>
      </w:pPr>
    </w:p>
    <w:p w14:paraId="07E2CE9E" w14:textId="120A38B7" w:rsidR="00E91D87" w:rsidRPr="00261B63" w:rsidRDefault="00E91D87" w:rsidP="00E91D87">
      <w:pPr>
        <w:rPr>
          <w:rFonts w:ascii="Georgia" w:hAnsi="Georgia"/>
          <w:b/>
          <w:bCs/>
          <w:sz w:val="28"/>
          <w:szCs w:val="28"/>
        </w:rPr>
      </w:pPr>
      <w:r w:rsidRPr="00261B63">
        <w:rPr>
          <w:rFonts w:ascii="Georgia" w:hAnsi="Georgia"/>
          <w:b/>
          <w:bCs/>
          <w:sz w:val="28"/>
          <w:szCs w:val="28"/>
        </w:rPr>
        <w:lastRenderedPageBreak/>
        <w:t>God</w:t>
      </w:r>
      <w:r w:rsidR="00D05EFC" w:rsidRPr="00261B63">
        <w:rPr>
          <w:rFonts w:ascii="Georgia" w:hAnsi="Georgia"/>
          <w:b/>
          <w:bCs/>
          <w:sz w:val="28"/>
          <w:szCs w:val="28"/>
        </w:rPr>
        <w:t>’s</w:t>
      </w:r>
      <w:r w:rsidRPr="00261B63">
        <w:rPr>
          <w:rFonts w:ascii="Georgia" w:hAnsi="Georgia"/>
          <w:b/>
          <w:bCs/>
          <w:sz w:val="28"/>
          <w:szCs w:val="28"/>
        </w:rPr>
        <w:t xml:space="preserve"> Part is to </w:t>
      </w:r>
      <w:r w:rsidR="00F276A6" w:rsidRPr="00261B63">
        <w:rPr>
          <w:rFonts w:ascii="Georgia" w:hAnsi="Georgia"/>
          <w:b/>
          <w:bCs/>
          <w:sz w:val="28"/>
          <w:szCs w:val="28"/>
        </w:rPr>
        <w:t>…</w:t>
      </w:r>
    </w:p>
    <w:p w14:paraId="231D353A" w14:textId="19665DF8" w:rsidR="00E91D87" w:rsidRPr="00261B63" w:rsidRDefault="00E91D87" w:rsidP="0081493A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</w:rPr>
        <w:t>T</w:t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  <w:r w:rsidRPr="00261B63">
        <w:rPr>
          <w:rFonts w:ascii="Georgia" w:hAnsi="Georgia"/>
          <w:u w:val="single"/>
        </w:rPr>
        <w:t xml:space="preserve"> </w:t>
      </w:r>
    </w:p>
    <w:p w14:paraId="328FC3E5" w14:textId="4D4ED3C0" w:rsidR="00E91D87" w:rsidRPr="00261B63" w:rsidRDefault="00E91D87" w:rsidP="008E34F2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</w:rPr>
        <w:t>T</w:t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  <w:r w:rsidRPr="00261B63">
        <w:rPr>
          <w:rFonts w:ascii="Georgia" w:hAnsi="Georgia"/>
        </w:rPr>
        <w:t xml:space="preserve"> </w:t>
      </w:r>
    </w:p>
    <w:p w14:paraId="505AE927" w14:textId="5E7436B0" w:rsidR="00E91D87" w:rsidRPr="00261B63" w:rsidRDefault="00E91D87" w:rsidP="008E34F2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</w:rPr>
        <w:t>G</w:t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</w:p>
    <w:p w14:paraId="4AAF6984" w14:textId="7EB0CFAC" w:rsidR="00E91D87" w:rsidRPr="00261B63" w:rsidRDefault="00E91D87" w:rsidP="008E34F2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</w:rPr>
        <w:t>P</w:t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</w:p>
    <w:p w14:paraId="466FB974" w14:textId="1B710F47" w:rsidR="00E91D87" w:rsidRPr="00261B63" w:rsidRDefault="00E91D87" w:rsidP="008E34F2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u w:val="single"/>
        </w:rPr>
      </w:pPr>
      <w:r w:rsidRPr="00261B63">
        <w:rPr>
          <w:rFonts w:ascii="Georgia" w:hAnsi="Georgia"/>
        </w:rPr>
        <w:t>S</w:t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</w:p>
    <w:p w14:paraId="472A8270" w14:textId="217892B2" w:rsidR="00E91D87" w:rsidRPr="00261B63" w:rsidRDefault="00E91D87" w:rsidP="008E34F2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  <w:u w:val="single"/>
        </w:rPr>
        <w:t>G</w:t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  <w:r w:rsidRPr="00261B63">
        <w:rPr>
          <w:rFonts w:ascii="Georgia" w:hAnsi="Georgia"/>
        </w:rPr>
        <w:t xml:space="preserve"> Wisdom</w:t>
      </w:r>
    </w:p>
    <w:p w14:paraId="44DAE0B9" w14:textId="77777777" w:rsidR="00E91D87" w:rsidRPr="00261B63" w:rsidRDefault="00E91D87" w:rsidP="00E91D87">
      <w:pPr>
        <w:rPr>
          <w:rFonts w:ascii="Georgia" w:hAnsi="Georgia"/>
        </w:rPr>
      </w:pPr>
    </w:p>
    <w:p w14:paraId="1BEBF17A" w14:textId="77777777" w:rsidR="00E91D87" w:rsidRPr="00261B63" w:rsidRDefault="00E91D87" w:rsidP="00E91D87">
      <w:pPr>
        <w:rPr>
          <w:rFonts w:ascii="Georgia" w:hAnsi="Georgia"/>
        </w:rPr>
      </w:pPr>
    </w:p>
    <w:p w14:paraId="459B87BF" w14:textId="77777777" w:rsidR="00E91D87" w:rsidRPr="00261B63" w:rsidRDefault="00E91D87" w:rsidP="00E91D87">
      <w:pPr>
        <w:rPr>
          <w:rFonts w:ascii="Georgia" w:hAnsi="Georgia"/>
        </w:rPr>
      </w:pPr>
    </w:p>
    <w:p w14:paraId="7AB38D97" w14:textId="77777777" w:rsidR="00E91D87" w:rsidRPr="00261B63" w:rsidRDefault="00E91D87" w:rsidP="00E91D87">
      <w:pPr>
        <w:rPr>
          <w:rFonts w:ascii="Georgia" w:hAnsi="Georgia"/>
        </w:rPr>
      </w:pPr>
    </w:p>
    <w:p w14:paraId="554BC693" w14:textId="17CA849E" w:rsidR="00E91D87" w:rsidRPr="00261B63" w:rsidRDefault="00E91D87" w:rsidP="00E91D87">
      <w:pPr>
        <w:rPr>
          <w:rFonts w:ascii="Georgia" w:hAnsi="Georgia"/>
          <w:b/>
          <w:bCs/>
          <w:sz w:val="24"/>
          <w:szCs w:val="24"/>
        </w:rPr>
      </w:pPr>
      <w:r w:rsidRPr="00261B63">
        <w:rPr>
          <w:rFonts w:ascii="Georgia" w:hAnsi="Georgia"/>
          <w:b/>
          <w:bCs/>
          <w:sz w:val="24"/>
          <w:szCs w:val="24"/>
        </w:rPr>
        <w:t>Our part is the Application</w:t>
      </w:r>
      <w:r w:rsidR="00F276A6" w:rsidRPr="00261B63">
        <w:rPr>
          <w:rFonts w:ascii="Georgia" w:hAnsi="Georgia"/>
          <w:b/>
          <w:bCs/>
          <w:sz w:val="24"/>
          <w:szCs w:val="24"/>
        </w:rPr>
        <w:t xml:space="preserve"> …</w:t>
      </w:r>
      <w:r w:rsidRPr="00261B63">
        <w:rPr>
          <w:rFonts w:ascii="Georgia" w:hAnsi="Georgia"/>
          <w:b/>
          <w:bCs/>
          <w:sz w:val="24"/>
          <w:szCs w:val="24"/>
        </w:rPr>
        <w:t xml:space="preserve"> </w:t>
      </w:r>
    </w:p>
    <w:p w14:paraId="570DE4D2" w14:textId="713C2DE9" w:rsidR="00E91D87" w:rsidRPr="00261B63" w:rsidRDefault="00E91D87" w:rsidP="00FC129A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</w:rPr>
        <w:t>P</w:t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</w:p>
    <w:p w14:paraId="4B1029F3" w14:textId="48AB8EBD" w:rsidR="00E91D87" w:rsidRPr="00261B63" w:rsidRDefault="00E91D87" w:rsidP="00FC129A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</w:rPr>
      </w:pPr>
      <w:r w:rsidRPr="00261B63">
        <w:rPr>
          <w:rFonts w:ascii="Georgia" w:hAnsi="Georgia"/>
        </w:rPr>
        <w:t>W</w:t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</w:p>
    <w:p w14:paraId="46262B10" w14:textId="02637A22" w:rsidR="00E91D87" w:rsidRPr="00261B63" w:rsidRDefault="00E91D87" w:rsidP="00FC129A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u w:val="single"/>
        </w:rPr>
      </w:pPr>
      <w:r w:rsidRPr="00261B63">
        <w:rPr>
          <w:rFonts w:ascii="Georgia" w:hAnsi="Georgia"/>
          <w:u w:val="single"/>
        </w:rPr>
        <w:t>L</w:t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</w:p>
    <w:p w14:paraId="0CAEBC97" w14:textId="15C0F2CB" w:rsidR="00E91D87" w:rsidRPr="00261B63" w:rsidRDefault="00F276A6" w:rsidP="00FC129A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b/>
          <w:bCs/>
        </w:rPr>
      </w:pPr>
      <w:r w:rsidRPr="00261B63">
        <w:rPr>
          <w:rFonts w:ascii="Georgia" w:hAnsi="Georgia"/>
        </w:rPr>
        <w:t xml:space="preserve">Be </w:t>
      </w:r>
      <w:r w:rsidR="00E91D87" w:rsidRPr="00261B63">
        <w:rPr>
          <w:rFonts w:ascii="Georgia" w:hAnsi="Georgia"/>
          <w:u w:val="single"/>
        </w:rPr>
        <w:t>P</w:t>
      </w:r>
      <w:r w:rsidR="008E34F2" w:rsidRPr="00261B63">
        <w:rPr>
          <w:rFonts w:ascii="Georgia" w:hAnsi="Georgia"/>
          <w:u w:val="single"/>
        </w:rPr>
        <w:tab/>
      </w:r>
      <w:r w:rsidR="008E34F2" w:rsidRPr="00261B63">
        <w:rPr>
          <w:rFonts w:ascii="Georgia" w:hAnsi="Georgia"/>
          <w:u w:val="single"/>
        </w:rPr>
        <w:tab/>
      </w:r>
      <w:r w:rsidR="00E91D87" w:rsidRPr="00261B63">
        <w:rPr>
          <w:rFonts w:ascii="Georgia" w:hAnsi="Georgia"/>
          <w:b/>
          <w:bCs/>
        </w:rPr>
        <w:tab/>
      </w:r>
    </w:p>
    <w:p w14:paraId="6A26577C" w14:textId="77777777" w:rsidR="00F276A6" w:rsidRPr="00261B63" w:rsidRDefault="00F276A6" w:rsidP="00F276A6">
      <w:pPr>
        <w:tabs>
          <w:tab w:val="left" w:pos="2436"/>
        </w:tabs>
        <w:ind w:left="720"/>
        <w:jc w:val="center"/>
        <w:rPr>
          <w:rFonts w:ascii="Helvetica" w:hAnsi="Helvetica" w:cs="Helvetica"/>
          <w:b/>
          <w:bCs/>
          <w:color w:val="000000"/>
          <w:sz w:val="36"/>
          <w:szCs w:val="36"/>
          <w:u w:val="single"/>
        </w:rPr>
      </w:pPr>
    </w:p>
    <w:p w14:paraId="56B21FD2" w14:textId="3EE4CA01" w:rsidR="0077459C" w:rsidRPr="00F276A6" w:rsidRDefault="00F276A6" w:rsidP="00F276A6">
      <w:pPr>
        <w:tabs>
          <w:tab w:val="left" w:pos="2436"/>
        </w:tabs>
        <w:ind w:left="720"/>
        <w:jc w:val="center"/>
        <w:rPr>
          <w:rFonts w:ascii="Helvetica" w:hAnsi="Helvetica" w:cs="Helvetica"/>
          <w:b/>
          <w:bCs/>
          <w:color w:val="000000"/>
          <w:sz w:val="36"/>
          <w:szCs w:val="36"/>
          <w:u w:val="single"/>
        </w:rPr>
      </w:pPr>
      <w:r w:rsidRPr="00261B63">
        <w:rPr>
          <w:rFonts w:ascii="Helvetica" w:hAnsi="Helvetica" w:cs="Helvetica"/>
          <w:b/>
          <w:bCs/>
          <w:color w:val="000000"/>
          <w:sz w:val="36"/>
          <w:szCs w:val="36"/>
          <w:u w:val="single"/>
        </w:rPr>
        <w:t>NOTES</w:t>
      </w:r>
    </w:p>
    <w:sectPr w:rsidR="0077459C" w:rsidRPr="00F276A6" w:rsidSect="00FA49D2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7E04"/>
    <w:multiLevelType w:val="hybridMultilevel"/>
    <w:tmpl w:val="C674F1BC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" w15:restartNumberingAfterBreak="0">
    <w:nsid w:val="1DCC537C"/>
    <w:multiLevelType w:val="multilevel"/>
    <w:tmpl w:val="087CF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43843"/>
    <w:multiLevelType w:val="hybridMultilevel"/>
    <w:tmpl w:val="5090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15750"/>
    <w:multiLevelType w:val="hybridMultilevel"/>
    <w:tmpl w:val="D03C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82928"/>
    <w:multiLevelType w:val="hybridMultilevel"/>
    <w:tmpl w:val="466CEBC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5FB23F0"/>
    <w:multiLevelType w:val="multilevel"/>
    <w:tmpl w:val="EB4C6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4C1547"/>
    <w:multiLevelType w:val="hybridMultilevel"/>
    <w:tmpl w:val="D4EE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D4975"/>
    <w:multiLevelType w:val="multilevel"/>
    <w:tmpl w:val="C786F61E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</w:lvl>
    <w:lvl w:ilvl="2" w:tentative="1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entative="1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</w:lvl>
    <w:lvl w:ilvl="5" w:tentative="1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</w:lvl>
    <w:lvl w:ilvl="6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entative="1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</w:lvl>
    <w:lvl w:ilvl="8" w:tentative="1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</w:lvl>
  </w:abstractNum>
  <w:abstractNum w:abstractNumId="8" w15:restartNumberingAfterBreak="0">
    <w:nsid w:val="52833C8E"/>
    <w:multiLevelType w:val="hybridMultilevel"/>
    <w:tmpl w:val="AEFA4986"/>
    <w:lvl w:ilvl="0" w:tplc="04090017">
      <w:start w:val="1"/>
      <w:numFmt w:val="lowerLetter"/>
      <w:lvlText w:val="%1)"/>
      <w:lvlJc w:val="left"/>
      <w:pPr>
        <w:ind w:left="2000" w:hanging="360"/>
      </w:pPr>
    </w:lvl>
    <w:lvl w:ilvl="1" w:tplc="04090019" w:tentative="1">
      <w:start w:val="1"/>
      <w:numFmt w:val="lowerLetter"/>
      <w:lvlText w:val="%2."/>
      <w:lvlJc w:val="left"/>
      <w:pPr>
        <w:ind w:left="2720" w:hanging="360"/>
      </w:pPr>
    </w:lvl>
    <w:lvl w:ilvl="2" w:tplc="0409001B" w:tentative="1">
      <w:start w:val="1"/>
      <w:numFmt w:val="lowerRoman"/>
      <w:lvlText w:val="%3."/>
      <w:lvlJc w:val="right"/>
      <w:pPr>
        <w:ind w:left="3440" w:hanging="180"/>
      </w:pPr>
    </w:lvl>
    <w:lvl w:ilvl="3" w:tplc="0409000F" w:tentative="1">
      <w:start w:val="1"/>
      <w:numFmt w:val="decimal"/>
      <w:lvlText w:val="%4."/>
      <w:lvlJc w:val="left"/>
      <w:pPr>
        <w:ind w:left="4160" w:hanging="360"/>
      </w:p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9" w15:restartNumberingAfterBreak="0">
    <w:nsid w:val="53F82169"/>
    <w:multiLevelType w:val="hybridMultilevel"/>
    <w:tmpl w:val="BCC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D7EA4"/>
    <w:multiLevelType w:val="multilevel"/>
    <w:tmpl w:val="41EE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D3664"/>
    <w:multiLevelType w:val="hybridMultilevel"/>
    <w:tmpl w:val="9C7E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A54D7"/>
    <w:multiLevelType w:val="hybridMultilevel"/>
    <w:tmpl w:val="269A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E0C36"/>
    <w:multiLevelType w:val="hybridMultilevel"/>
    <w:tmpl w:val="952079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9A2758"/>
    <w:multiLevelType w:val="multilevel"/>
    <w:tmpl w:val="0D18C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374E05"/>
    <w:multiLevelType w:val="hybridMultilevel"/>
    <w:tmpl w:val="9C0C12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FDC6F30"/>
    <w:multiLevelType w:val="multilevel"/>
    <w:tmpl w:val="C5168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2367229">
    <w:abstractNumId w:val="8"/>
  </w:num>
  <w:num w:numId="2" w16cid:durableId="253825360">
    <w:abstractNumId w:val="0"/>
  </w:num>
  <w:num w:numId="3" w16cid:durableId="1444568318">
    <w:abstractNumId w:val="4"/>
  </w:num>
  <w:num w:numId="4" w16cid:durableId="1744717398">
    <w:abstractNumId w:val="15"/>
  </w:num>
  <w:num w:numId="5" w16cid:durableId="656232571">
    <w:abstractNumId w:val="7"/>
  </w:num>
  <w:num w:numId="6" w16cid:durableId="552472285">
    <w:abstractNumId w:val="5"/>
  </w:num>
  <w:num w:numId="7" w16cid:durableId="1638411438">
    <w:abstractNumId w:val="1"/>
  </w:num>
  <w:num w:numId="8" w16cid:durableId="786891690">
    <w:abstractNumId w:val="14"/>
  </w:num>
  <w:num w:numId="9" w16cid:durableId="1158810395">
    <w:abstractNumId w:val="16"/>
  </w:num>
  <w:num w:numId="10" w16cid:durableId="1921720441">
    <w:abstractNumId w:val="3"/>
  </w:num>
  <w:num w:numId="11" w16cid:durableId="1950430761">
    <w:abstractNumId w:val="10"/>
  </w:num>
  <w:num w:numId="12" w16cid:durableId="1890140326">
    <w:abstractNumId w:val="13"/>
  </w:num>
  <w:num w:numId="13" w16cid:durableId="574559788">
    <w:abstractNumId w:val="6"/>
  </w:num>
  <w:num w:numId="14" w16cid:durableId="1489664253">
    <w:abstractNumId w:val="11"/>
  </w:num>
  <w:num w:numId="15" w16cid:durableId="2102556477">
    <w:abstractNumId w:val="2"/>
  </w:num>
  <w:num w:numId="16" w16cid:durableId="1764839774">
    <w:abstractNumId w:val="9"/>
  </w:num>
  <w:num w:numId="17" w16cid:durableId="2626180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BA"/>
    <w:rsid w:val="000007C8"/>
    <w:rsid w:val="00027EE7"/>
    <w:rsid w:val="00036F11"/>
    <w:rsid w:val="000376E9"/>
    <w:rsid w:val="00056ABA"/>
    <w:rsid w:val="00061BF3"/>
    <w:rsid w:val="00077316"/>
    <w:rsid w:val="000937EF"/>
    <w:rsid w:val="000A68C1"/>
    <w:rsid w:val="000B7798"/>
    <w:rsid w:val="000F3BAD"/>
    <w:rsid w:val="000F4FF9"/>
    <w:rsid w:val="001004E2"/>
    <w:rsid w:val="00120F20"/>
    <w:rsid w:val="001224C1"/>
    <w:rsid w:val="00125918"/>
    <w:rsid w:val="00127428"/>
    <w:rsid w:val="001423D6"/>
    <w:rsid w:val="0014346F"/>
    <w:rsid w:val="00163843"/>
    <w:rsid w:val="001672D1"/>
    <w:rsid w:val="00195401"/>
    <w:rsid w:val="001A0E13"/>
    <w:rsid w:val="001B5594"/>
    <w:rsid w:val="001C7A56"/>
    <w:rsid w:val="001D3309"/>
    <w:rsid w:val="001E4752"/>
    <w:rsid w:val="00201B16"/>
    <w:rsid w:val="00234A49"/>
    <w:rsid w:val="00251134"/>
    <w:rsid w:val="0025579E"/>
    <w:rsid w:val="00261B63"/>
    <w:rsid w:val="0026724A"/>
    <w:rsid w:val="002B014A"/>
    <w:rsid w:val="002E387E"/>
    <w:rsid w:val="00312655"/>
    <w:rsid w:val="0036202A"/>
    <w:rsid w:val="00372653"/>
    <w:rsid w:val="003974AD"/>
    <w:rsid w:val="003B51C7"/>
    <w:rsid w:val="003C1C8E"/>
    <w:rsid w:val="003F18C6"/>
    <w:rsid w:val="003F409C"/>
    <w:rsid w:val="00411873"/>
    <w:rsid w:val="00415D8C"/>
    <w:rsid w:val="0043453E"/>
    <w:rsid w:val="00464608"/>
    <w:rsid w:val="004A28F5"/>
    <w:rsid w:val="004A50F6"/>
    <w:rsid w:val="004B52DD"/>
    <w:rsid w:val="004B57C1"/>
    <w:rsid w:val="004E645C"/>
    <w:rsid w:val="004F7723"/>
    <w:rsid w:val="00537A62"/>
    <w:rsid w:val="00553B51"/>
    <w:rsid w:val="00562B6E"/>
    <w:rsid w:val="00583CEF"/>
    <w:rsid w:val="00584AE9"/>
    <w:rsid w:val="005857D1"/>
    <w:rsid w:val="00590262"/>
    <w:rsid w:val="005D08F9"/>
    <w:rsid w:val="005D3A4C"/>
    <w:rsid w:val="005E11F2"/>
    <w:rsid w:val="005F14AA"/>
    <w:rsid w:val="005F3A62"/>
    <w:rsid w:val="006308E5"/>
    <w:rsid w:val="006354D7"/>
    <w:rsid w:val="00645175"/>
    <w:rsid w:val="00655FB0"/>
    <w:rsid w:val="00664DD2"/>
    <w:rsid w:val="0067415C"/>
    <w:rsid w:val="00681EB4"/>
    <w:rsid w:val="00693916"/>
    <w:rsid w:val="006C3467"/>
    <w:rsid w:val="006D32DE"/>
    <w:rsid w:val="00705B31"/>
    <w:rsid w:val="00715473"/>
    <w:rsid w:val="0074328F"/>
    <w:rsid w:val="0077459C"/>
    <w:rsid w:val="007B6381"/>
    <w:rsid w:val="007D0F83"/>
    <w:rsid w:val="007F346C"/>
    <w:rsid w:val="007F69CD"/>
    <w:rsid w:val="0081493A"/>
    <w:rsid w:val="00820049"/>
    <w:rsid w:val="00826DC0"/>
    <w:rsid w:val="0084343C"/>
    <w:rsid w:val="00875048"/>
    <w:rsid w:val="008A18F1"/>
    <w:rsid w:val="008A1E6B"/>
    <w:rsid w:val="008E34F2"/>
    <w:rsid w:val="00936713"/>
    <w:rsid w:val="00954207"/>
    <w:rsid w:val="00962902"/>
    <w:rsid w:val="009805AA"/>
    <w:rsid w:val="00981EB8"/>
    <w:rsid w:val="009B0EE8"/>
    <w:rsid w:val="009B7940"/>
    <w:rsid w:val="009D5E52"/>
    <w:rsid w:val="00A05361"/>
    <w:rsid w:val="00A07362"/>
    <w:rsid w:val="00A262C6"/>
    <w:rsid w:val="00A272D9"/>
    <w:rsid w:val="00AD5F48"/>
    <w:rsid w:val="00AF38D1"/>
    <w:rsid w:val="00B04F6E"/>
    <w:rsid w:val="00B21F96"/>
    <w:rsid w:val="00B4012F"/>
    <w:rsid w:val="00B44713"/>
    <w:rsid w:val="00B54978"/>
    <w:rsid w:val="00B751B6"/>
    <w:rsid w:val="00B9158B"/>
    <w:rsid w:val="00BB4419"/>
    <w:rsid w:val="00BC16CF"/>
    <w:rsid w:val="00C0340F"/>
    <w:rsid w:val="00C41227"/>
    <w:rsid w:val="00C43D75"/>
    <w:rsid w:val="00CC1EE4"/>
    <w:rsid w:val="00D05EFC"/>
    <w:rsid w:val="00D171F6"/>
    <w:rsid w:val="00D45EE3"/>
    <w:rsid w:val="00D704E6"/>
    <w:rsid w:val="00D95338"/>
    <w:rsid w:val="00DA173A"/>
    <w:rsid w:val="00DC35DE"/>
    <w:rsid w:val="00E020D6"/>
    <w:rsid w:val="00E1469B"/>
    <w:rsid w:val="00E218A3"/>
    <w:rsid w:val="00E441DF"/>
    <w:rsid w:val="00E47905"/>
    <w:rsid w:val="00E73386"/>
    <w:rsid w:val="00E91D87"/>
    <w:rsid w:val="00EA2505"/>
    <w:rsid w:val="00EC0832"/>
    <w:rsid w:val="00EC64D0"/>
    <w:rsid w:val="00EF207D"/>
    <w:rsid w:val="00F17897"/>
    <w:rsid w:val="00F276A6"/>
    <w:rsid w:val="00F361D2"/>
    <w:rsid w:val="00F851CC"/>
    <w:rsid w:val="00FA49D2"/>
    <w:rsid w:val="00FC129A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A83E"/>
  <w15:docId w15:val="{634E48C1-5F07-D744-AAFD-FBBDEED9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8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82"/>
      <w:ind w:left="1280"/>
      <w:outlineLvl w:val="1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53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33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361D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F361D2"/>
  </w:style>
  <w:style w:type="character" w:customStyle="1" w:styleId="eop">
    <w:name w:val="eop"/>
    <w:basedOn w:val="DefaultParagraphFont"/>
    <w:rsid w:val="00F361D2"/>
  </w:style>
  <w:style w:type="character" w:customStyle="1" w:styleId="apple-converted-space">
    <w:name w:val="apple-converted-space"/>
    <w:basedOn w:val="DefaultParagraphFont"/>
    <w:rsid w:val="00F361D2"/>
  </w:style>
  <w:style w:type="character" w:customStyle="1" w:styleId="scxw144977969">
    <w:name w:val="scxw144977969"/>
    <w:basedOn w:val="DefaultParagraphFont"/>
    <w:rsid w:val="00537A62"/>
  </w:style>
  <w:style w:type="character" w:styleId="FollowedHyperlink">
    <w:name w:val="FollowedHyperlink"/>
    <w:basedOn w:val="DefaultParagraphFont"/>
    <w:uiPriority w:val="99"/>
    <w:semiHidden/>
    <w:unhideWhenUsed/>
    <w:rsid w:val="00826DC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39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974A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Galatians+4%3A4&amp;version=NKJ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PSALMS+18%3A30&amp;version=NKJ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Proverbs+16%3A9&amp;version=NKJV" TargetMode="External"/><Relationship Id="rId11" Type="http://schemas.openxmlformats.org/officeDocument/2006/relationships/hyperlink" Target="https://www.biblegateway.com/passage/?search=James+5%3A7&amp;version=NKJV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iblegateway.com/passage/?search=Proverbs+3%3A5-6&amp;version=NKJ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Psalms+37%3A7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Hope in Darkness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Hope in Darkness</dc:title>
  <dc:creator>elder</dc:creator>
  <cp:lastModifiedBy>Paula Childs Perez</cp:lastModifiedBy>
  <cp:revision>6</cp:revision>
  <cp:lastPrinted>2022-01-01T19:30:00Z</cp:lastPrinted>
  <dcterms:created xsi:type="dcterms:W3CDTF">2022-03-20T11:47:00Z</dcterms:created>
  <dcterms:modified xsi:type="dcterms:W3CDTF">2022-03-20T11:56:00Z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LastSaved">
    <vt:filetime>2021-12-05T00:00:00Z</vt:filetime>
  </property>
</Properties>
</file>